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EC" w:rsidRDefault="009665FC">
      <w:r>
        <w:t>Hundred</w:t>
      </w:r>
      <w:r w:rsidR="007F2973">
        <w:rPr>
          <w:rFonts w:hint="eastAsia"/>
        </w:rPr>
        <w:t xml:space="preserve">　百</w:t>
      </w:r>
    </w:p>
    <w:p w:rsidR="009665FC" w:rsidRDefault="009665FC">
      <w:r>
        <w:t>Thousand</w:t>
      </w:r>
      <w:r w:rsidR="007F2973">
        <w:rPr>
          <w:rFonts w:hint="eastAsia"/>
        </w:rPr>
        <w:t xml:space="preserve">　千</w:t>
      </w:r>
    </w:p>
    <w:p w:rsidR="009665FC" w:rsidRDefault="009665FC">
      <w:r>
        <w:t>Million</w:t>
      </w:r>
      <w:r w:rsidR="007F2973">
        <w:rPr>
          <w:rFonts w:hint="eastAsia"/>
        </w:rPr>
        <w:t xml:space="preserve">　百万</w:t>
      </w:r>
    </w:p>
    <w:p w:rsidR="009665FC" w:rsidRDefault="009665FC">
      <w:r>
        <w:t>Guarantee</w:t>
      </w:r>
      <w:r w:rsidR="007F2973">
        <w:rPr>
          <w:rFonts w:hint="eastAsia"/>
        </w:rPr>
        <w:t xml:space="preserve">　保証</w:t>
      </w:r>
    </w:p>
    <w:p w:rsidR="009665FC" w:rsidRDefault="009665FC">
      <w:r>
        <w:t>Botanical</w:t>
      </w:r>
      <w:r w:rsidR="007F2973">
        <w:rPr>
          <w:rFonts w:hint="eastAsia"/>
        </w:rPr>
        <w:t xml:space="preserve">　植物性</w:t>
      </w:r>
    </w:p>
    <w:p w:rsidR="009665FC" w:rsidRDefault="009665FC">
      <w:r>
        <w:t>Captivity</w:t>
      </w:r>
      <w:r w:rsidR="007F2973">
        <w:rPr>
          <w:rFonts w:hint="eastAsia"/>
        </w:rPr>
        <w:t xml:space="preserve">　捕囚</w:t>
      </w:r>
    </w:p>
    <w:p w:rsidR="009665FC" w:rsidRDefault="009665FC">
      <w:r>
        <w:t>Picky</w:t>
      </w:r>
      <w:r w:rsidR="007F2973">
        <w:rPr>
          <w:rFonts w:hint="eastAsia"/>
        </w:rPr>
        <w:t xml:space="preserve">　好き嫌いが多い</w:t>
      </w:r>
    </w:p>
    <w:p w:rsidR="009665FC" w:rsidRDefault="009665FC">
      <w:proofErr w:type="spellStart"/>
      <w:r>
        <w:t>Tonne</w:t>
      </w:r>
      <w:proofErr w:type="spellEnd"/>
      <w:r w:rsidR="007F2973">
        <w:rPr>
          <w:rFonts w:hint="eastAsia"/>
        </w:rPr>
        <w:t xml:space="preserve">　トン</w:t>
      </w:r>
    </w:p>
    <w:p w:rsidR="009665FC" w:rsidRDefault="009665FC">
      <w:r>
        <w:t>Inscription</w:t>
      </w:r>
      <w:r w:rsidR="007F2973">
        <w:rPr>
          <w:rFonts w:hint="eastAsia"/>
        </w:rPr>
        <w:t xml:space="preserve">　銘</w:t>
      </w:r>
    </w:p>
    <w:p w:rsidR="009665FC" w:rsidRDefault="009665FC">
      <w:r>
        <w:t>World War II</w:t>
      </w:r>
      <w:r w:rsidR="007F2973">
        <w:rPr>
          <w:rFonts w:hint="eastAsia"/>
        </w:rPr>
        <w:t xml:space="preserve">　第</w:t>
      </w:r>
      <w:r w:rsidR="007F2973">
        <w:rPr>
          <w:rFonts w:hint="eastAsia"/>
        </w:rPr>
        <w:t>2</w:t>
      </w:r>
      <w:r w:rsidR="007F2973">
        <w:rPr>
          <w:rFonts w:hint="eastAsia"/>
        </w:rPr>
        <w:t>次世界大戦</w:t>
      </w:r>
    </w:p>
    <w:p w:rsidR="009665FC" w:rsidRDefault="009665FC">
      <w:r>
        <w:t>Comrade</w:t>
      </w:r>
      <w:r w:rsidR="007F2973">
        <w:rPr>
          <w:rFonts w:hint="eastAsia"/>
        </w:rPr>
        <w:t xml:space="preserve">　仲間</w:t>
      </w:r>
      <w:bookmarkStart w:id="0" w:name="_GoBack"/>
      <w:bookmarkEnd w:id="0"/>
    </w:p>
    <w:p w:rsidR="009665FC" w:rsidRDefault="009665FC"/>
    <w:p w:rsidR="003455EC" w:rsidRDefault="003455EC"/>
    <w:sectPr w:rsidR="003455EC" w:rsidSect="007F2973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D"/>
    <w:rsid w:val="003455EC"/>
    <w:rsid w:val="007F2973"/>
    <w:rsid w:val="009315DD"/>
    <w:rsid w:val="009665FC"/>
    <w:rsid w:val="00BA68C9"/>
    <w:rsid w:val="00B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33A32-7F48-4507-96B3-772F1000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2020-07-15T07:23:00Z</dcterms:created>
  <dcterms:modified xsi:type="dcterms:W3CDTF">2020-07-16T06:02:00Z</dcterms:modified>
</cp:coreProperties>
</file>